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7D" w:rsidRPr="007E351E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6</w:t>
      </w:r>
    </w:p>
    <w:p w:rsidR="00A55E7D" w:rsidRPr="007E351E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6C4098" w:rsidRPr="007E351E" w:rsidRDefault="006C4098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6C4098" w:rsidRPr="00BA4D20" w:rsidRDefault="006C4098" w:rsidP="00BA4D20">
      <w:pPr>
        <w:tabs>
          <w:tab w:val="left" w:pos="578"/>
        </w:tabs>
        <w:ind w:left="5670"/>
        <w:contextualSpacing/>
        <w:jc w:val="center"/>
        <w:rPr>
          <w:b/>
          <w:color w:val="000000"/>
          <w:lang w:val="kk-KZ"/>
        </w:rPr>
      </w:pPr>
      <w:r w:rsidRPr="007E351E">
        <w:rPr>
          <w:color w:val="000000"/>
          <w:lang w:val="kk-KZ"/>
        </w:rPr>
        <w:t xml:space="preserve">                                   Форма</w:t>
      </w: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7E351E">
        <w:rPr>
          <w:rFonts w:eastAsiaTheme="minorEastAsia"/>
          <w:color w:val="000000"/>
          <w:lang w:eastAsia="ja-JP"/>
        </w:rPr>
        <w:t xml:space="preserve">РЕШЕНИЕ </w:t>
      </w:r>
    </w:p>
    <w:p w:rsidR="006C4098" w:rsidRPr="00BA4D20" w:rsidRDefault="00A55E7D" w:rsidP="00BA4D20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7E351E">
        <w:rPr>
          <w:rFonts w:eastAsiaTheme="minorEastAsia"/>
          <w:color w:val="000000"/>
          <w:lang w:eastAsia="ja-JP"/>
        </w:rPr>
        <w:t>о допуске участников конкурса к собеседованию</w:t>
      </w: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"/>
        <w:gridCol w:w="3496"/>
        <w:gridCol w:w="1815"/>
        <w:gridCol w:w="1782"/>
        <w:gridCol w:w="1794"/>
      </w:tblGrid>
      <w:tr w:rsidR="000D189D" w:rsidRPr="007E351E" w:rsidTr="00BA4D20">
        <w:tc>
          <w:tcPr>
            <w:tcW w:w="0" w:type="auto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>№</w:t>
            </w:r>
          </w:p>
        </w:tc>
        <w:tc>
          <w:tcPr>
            <w:tcW w:w="3619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>Должность</w:t>
            </w:r>
          </w:p>
        </w:tc>
        <w:tc>
          <w:tcPr>
            <w:tcW w:w="1843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 xml:space="preserve">Фамилия, имя, отчество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3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 xml:space="preserve">Решение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 xml:space="preserve">(допущен (а) /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>не допущен (а))</w:t>
            </w:r>
          </w:p>
        </w:tc>
        <w:tc>
          <w:tcPr>
            <w:tcW w:w="1808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>Причины недопущения</w:t>
            </w:r>
          </w:p>
        </w:tc>
      </w:tr>
      <w:tr w:rsidR="00F4168B" w:rsidRPr="007E351E" w:rsidTr="00BA4D20">
        <w:tc>
          <w:tcPr>
            <w:tcW w:w="0" w:type="auto"/>
          </w:tcPr>
          <w:p w:rsidR="00F4168B" w:rsidRPr="007E351E" w:rsidRDefault="00F4168B" w:rsidP="00293BC5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619" w:type="dxa"/>
          </w:tcPr>
          <w:p w:rsidR="00F4168B" w:rsidRPr="00F4168B" w:rsidRDefault="002B69EC" w:rsidP="002B69EC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403C07">
              <w:t xml:space="preserve">Главный специалист </w:t>
            </w:r>
            <w:r w:rsidRPr="00403C07">
              <w:rPr>
                <w:lang w:val="kk-KZ"/>
              </w:rPr>
              <w:t xml:space="preserve">отдел налогового администратирования и взимания </w:t>
            </w:r>
            <w:r w:rsidRPr="00403C07">
              <w:t>у</w:t>
            </w:r>
            <w:r w:rsidRPr="00403C07">
              <w:rPr>
                <w:lang w:val="kk-KZ"/>
              </w:rPr>
              <w:t xml:space="preserve">правления государственных доходов по Отрарскому району </w:t>
            </w:r>
            <w:r w:rsidRPr="00D241EF">
              <w:rPr>
                <w:lang w:val="kk-KZ"/>
              </w:rPr>
              <w:t xml:space="preserve">(на период отпуска по уходу за ребенком основного </w:t>
            </w:r>
            <w:r w:rsidR="0007061B">
              <w:rPr>
                <w:lang w:val="kk-KZ"/>
              </w:rPr>
              <w:t>работника до 09</w:t>
            </w:r>
            <w:r w:rsidRPr="00D241EF">
              <w:rPr>
                <w:lang w:val="kk-KZ"/>
              </w:rPr>
              <w:t>.07.2027 года)</w:t>
            </w:r>
            <w:r w:rsidRPr="00403C07">
              <w:rPr>
                <w:lang w:val="kk-KZ"/>
              </w:rPr>
              <w:t xml:space="preserve">  </w:t>
            </w:r>
          </w:p>
        </w:tc>
        <w:tc>
          <w:tcPr>
            <w:tcW w:w="1843" w:type="dxa"/>
          </w:tcPr>
          <w:p w:rsidR="00F4168B" w:rsidRPr="00F4168B" w:rsidRDefault="0007061B" w:rsidP="00B4109F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lang w:val="kk-KZ"/>
              </w:rPr>
              <w:t>Желкубакова Асель Саматовна</w:t>
            </w:r>
          </w:p>
        </w:tc>
        <w:tc>
          <w:tcPr>
            <w:tcW w:w="1843" w:type="dxa"/>
          </w:tcPr>
          <w:p w:rsidR="00F4168B" w:rsidRPr="0007061B" w:rsidRDefault="0007061B" w:rsidP="00293BC5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Допущена </w:t>
            </w:r>
          </w:p>
        </w:tc>
        <w:tc>
          <w:tcPr>
            <w:tcW w:w="1808" w:type="dxa"/>
          </w:tcPr>
          <w:p w:rsidR="00F4168B" w:rsidRPr="007E351E" w:rsidRDefault="00F4168B" w:rsidP="00293BC5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4E5CB4" w:rsidRPr="007E351E" w:rsidRDefault="004E5CB4" w:rsidP="00BA4D20">
      <w:pPr>
        <w:tabs>
          <w:tab w:val="left" w:pos="578"/>
        </w:tabs>
        <w:contextualSpacing/>
        <w:rPr>
          <w:lang w:val="kk-KZ"/>
        </w:rPr>
      </w:pPr>
    </w:p>
    <w:p w:rsidR="00A915E0" w:rsidRDefault="00A915E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F270EF" w:rsidRPr="007E351E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7</w:t>
      </w:r>
    </w:p>
    <w:p w:rsidR="00F270EF" w:rsidRPr="007E351E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7E351E" w:rsidRDefault="00F270EF" w:rsidP="00F270EF">
      <w:pPr>
        <w:ind w:firstLine="709"/>
        <w:contextualSpacing/>
        <w:jc w:val="both"/>
      </w:pPr>
    </w:p>
    <w:p w:rsidR="006C4098" w:rsidRPr="00BA4D20" w:rsidRDefault="006C4098" w:rsidP="00BA4D20">
      <w:pPr>
        <w:tabs>
          <w:tab w:val="left" w:pos="8460"/>
        </w:tabs>
        <w:ind w:firstLine="709"/>
        <w:contextualSpacing/>
        <w:jc w:val="both"/>
        <w:rPr>
          <w:lang w:val="kk-KZ"/>
        </w:rPr>
      </w:pPr>
      <w:r w:rsidRPr="007E351E">
        <w:tab/>
      </w:r>
      <w:r w:rsidRPr="007E351E">
        <w:rPr>
          <w:lang w:val="kk-KZ"/>
        </w:rPr>
        <w:t>Форма</w:t>
      </w:r>
    </w:p>
    <w:p w:rsidR="00F270EF" w:rsidRPr="007E351E" w:rsidRDefault="00F270EF" w:rsidP="006C4098">
      <w:pPr>
        <w:ind w:firstLine="378"/>
        <w:contextualSpacing/>
        <w:jc w:val="center"/>
        <w:rPr>
          <w:color w:val="000000"/>
        </w:rPr>
      </w:pPr>
      <w:r w:rsidRPr="007E351E">
        <w:rPr>
          <w:color w:val="000000"/>
        </w:rPr>
        <w:t>ГРАФИК</w:t>
      </w:r>
    </w:p>
    <w:p w:rsidR="006C4098" w:rsidRPr="007E351E" w:rsidRDefault="00F270EF" w:rsidP="00BA4D20">
      <w:pPr>
        <w:ind w:firstLine="378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проведения собеседования и эссе</w:t>
      </w:r>
    </w:p>
    <w:p w:rsidR="00F270EF" w:rsidRPr="007E351E" w:rsidRDefault="00F270EF" w:rsidP="00F270E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15"/>
        <w:gridCol w:w="1792"/>
        <w:gridCol w:w="1964"/>
        <w:gridCol w:w="1516"/>
      </w:tblGrid>
      <w:tr w:rsidR="002A0B04" w:rsidRPr="007E351E" w:rsidTr="002B69EC">
        <w:tc>
          <w:tcPr>
            <w:tcW w:w="0" w:type="auto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</w:rPr>
            </w:pPr>
            <w:r w:rsidRPr="007E351E">
              <w:rPr>
                <w:b/>
                <w:color w:val="000000"/>
              </w:rPr>
              <w:t>№</w:t>
            </w:r>
          </w:p>
        </w:tc>
        <w:tc>
          <w:tcPr>
            <w:tcW w:w="3722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</w:rPr>
            </w:pPr>
            <w:r w:rsidRPr="007E351E">
              <w:rPr>
                <w:b/>
                <w:color w:val="000000"/>
              </w:rPr>
              <w:t>Должность</w:t>
            </w:r>
          </w:p>
        </w:tc>
        <w:tc>
          <w:tcPr>
            <w:tcW w:w="1812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</w:rPr>
            </w:pPr>
            <w:r w:rsidRPr="007E351E">
              <w:rPr>
                <w:b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1834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</w:rPr>
            </w:pPr>
            <w:r w:rsidRPr="007E351E">
              <w:rPr>
                <w:b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</w:rPr>
            </w:pPr>
            <w:r w:rsidRPr="007E351E">
              <w:rPr>
                <w:b/>
                <w:color w:val="000000"/>
              </w:rPr>
              <w:t>Место, дата и время проведения эссе</w:t>
            </w:r>
          </w:p>
        </w:tc>
      </w:tr>
      <w:tr w:rsidR="002B69EC" w:rsidRPr="00876D73" w:rsidTr="002B69EC">
        <w:tc>
          <w:tcPr>
            <w:tcW w:w="0" w:type="auto"/>
          </w:tcPr>
          <w:p w:rsidR="002B69EC" w:rsidRPr="007E351E" w:rsidRDefault="002B69EC" w:rsidP="002B69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2" w:type="dxa"/>
          </w:tcPr>
          <w:p w:rsidR="002B69EC" w:rsidRPr="00F4168B" w:rsidRDefault="002B69EC" w:rsidP="002B69EC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403C07">
              <w:t xml:space="preserve">Главный специалист </w:t>
            </w:r>
            <w:r w:rsidRPr="00403C07">
              <w:rPr>
                <w:lang w:val="kk-KZ"/>
              </w:rPr>
              <w:t xml:space="preserve">отдел налогового администратирования и взимания </w:t>
            </w:r>
            <w:r w:rsidRPr="00403C07">
              <w:t>у</w:t>
            </w:r>
            <w:r w:rsidRPr="00403C07">
              <w:rPr>
                <w:lang w:val="kk-KZ"/>
              </w:rPr>
              <w:t xml:space="preserve">правления государственных доходов по Отрарскому району </w:t>
            </w:r>
            <w:r w:rsidRPr="00D241EF">
              <w:rPr>
                <w:lang w:val="kk-KZ"/>
              </w:rPr>
              <w:t>(на период отпуска по уходу за ре</w:t>
            </w:r>
            <w:r w:rsidR="0007061B">
              <w:rPr>
                <w:lang w:val="kk-KZ"/>
              </w:rPr>
              <w:t>бенком основного работника до 09</w:t>
            </w:r>
            <w:r w:rsidRPr="00D241EF">
              <w:rPr>
                <w:lang w:val="kk-KZ"/>
              </w:rPr>
              <w:t>.07.2027 года)</w:t>
            </w:r>
            <w:r w:rsidRPr="00403C07">
              <w:rPr>
                <w:lang w:val="kk-KZ"/>
              </w:rPr>
              <w:t xml:space="preserve">  </w:t>
            </w:r>
          </w:p>
        </w:tc>
        <w:tc>
          <w:tcPr>
            <w:tcW w:w="1812" w:type="dxa"/>
          </w:tcPr>
          <w:p w:rsidR="002B69EC" w:rsidRPr="00F4168B" w:rsidRDefault="0007061B" w:rsidP="002B69EC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lang w:val="kk-KZ"/>
              </w:rPr>
              <w:t>Желкубакова Асель Саматовна</w:t>
            </w:r>
          </w:p>
        </w:tc>
        <w:tc>
          <w:tcPr>
            <w:tcW w:w="1834" w:type="dxa"/>
          </w:tcPr>
          <w:p w:rsidR="00876D73" w:rsidRPr="00876D73" w:rsidRDefault="00876D73" w:rsidP="00876D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Туркестанская обл.,</w:t>
            </w:r>
            <w:r w:rsidRPr="00876D73">
              <w:rPr>
                <w:lang w:val="kk-KZ"/>
              </w:rPr>
              <w:t>От</w:t>
            </w:r>
            <w:r w:rsidR="007A55BD">
              <w:rPr>
                <w:lang w:val="kk-KZ"/>
              </w:rPr>
              <w:t>ы</w:t>
            </w:r>
            <w:r w:rsidRPr="00876D73">
              <w:rPr>
                <w:lang w:val="kk-KZ"/>
              </w:rPr>
              <w:t>рарский район, с.Шаульдер</w:t>
            </w:r>
          </w:p>
          <w:p w:rsidR="00876D73" w:rsidRPr="00876D73" w:rsidRDefault="00876D73" w:rsidP="00876D73">
            <w:pPr>
              <w:jc w:val="center"/>
              <w:rPr>
                <w:lang w:val="kk-KZ"/>
              </w:rPr>
            </w:pPr>
            <w:r w:rsidRPr="00876D73">
              <w:rPr>
                <w:lang w:val="kk-KZ"/>
              </w:rPr>
              <w:t>улица Жібек-жолы 18 «А»</w:t>
            </w:r>
          </w:p>
          <w:p w:rsidR="00876D73" w:rsidRPr="00876D73" w:rsidRDefault="00876D73" w:rsidP="00876D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Pr="00876D73">
              <w:rPr>
                <w:lang w:val="kk-KZ"/>
              </w:rPr>
              <w:t>.0</w:t>
            </w:r>
            <w:r>
              <w:rPr>
                <w:lang w:val="kk-KZ"/>
              </w:rPr>
              <w:t>2.2025 г</w:t>
            </w:r>
            <w:r w:rsidRPr="00876D73">
              <w:rPr>
                <w:lang w:val="kk-KZ"/>
              </w:rPr>
              <w:t>,</w:t>
            </w:r>
          </w:p>
          <w:p w:rsidR="002B69EC" w:rsidRPr="00876D73" w:rsidRDefault="00876D73" w:rsidP="00876D73">
            <w:pPr>
              <w:jc w:val="center"/>
              <w:rPr>
                <w:lang w:val="kk-KZ"/>
              </w:rPr>
            </w:pPr>
            <w:r w:rsidRPr="00876D73">
              <w:rPr>
                <w:lang w:val="kk-KZ"/>
              </w:rPr>
              <w:t>в 11-00 часов</w:t>
            </w:r>
          </w:p>
        </w:tc>
        <w:tc>
          <w:tcPr>
            <w:tcW w:w="1519" w:type="dxa"/>
          </w:tcPr>
          <w:p w:rsidR="002B69EC" w:rsidRPr="00876D73" w:rsidRDefault="002B69EC" w:rsidP="002B69EC">
            <w:pPr>
              <w:contextualSpacing/>
              <w:jc w:val="both"/>
              <w:rPr>
                <w:color w:val="000000"/>
                <w:lang w:val="kk-KZ"/>
              </w:rPr>
            </w:pPr>
          </w:p>
        </w:tc>
      </w:tr>
    </w:tbl>
    <w:p w:rsidR="00F270EF" w:rsidRPr="007E351E" w:rsidRDefault="00F270EF" w:rsidP="00F270EF">
      <w:pPr>
        <w:ind w:firstLine="378"/>
        <w:contextualSpacing/>
        <w:jc w:val="center"/>
        <w:rPr>
          <w:b/>
          <w:color w:val="000000"/>
          <w:lang w:val="kk-KZ"/>
        </w:rPr>
      </w:pPr>
    </w:p>
    <w:p w:rsidR="006C4098" w:rsidRPr="00876D73" w:rsidRDefault="006C4098" w:rsidP="006C4098">
      <w:pPr>
        <w:rPr>
          <w:lang w:val="kk-KZ"/>
        </w:rPr>
      </w:pPr>
    </w:p>
    <w:p w:rsidR="00B4109F" w:rsidRPr="00876D73" w:rsidRDefault="00B4109F" w:rsidP="006C4098">
      <w:pPr>
        <w:rPr>
          <w:lang w:val="kk-KZ"/>
        </w:rPr>
      </w:pPr>
      <w:bookmarkStart w:id="0" w:name="_GoBack"/>
      <w:bookmarkEnd w:id="0"/>
    </w:p>
    <w:sectPr w:rsidR="00B4109F" w:rsidRPr="00876D73" w:rsidSect="00BA4D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90B6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6BA40F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F"/>
    <w:rsid w:val="00030137"/>
    <w:rsid w:val="0007061B"/>
    <w:rsid w:val="00074EA8"/>
    <w:rsid w:val="0009093D"/>
    <w:rsid w:val="000D189D"/>
    <w:rsid w:val="000E0A67"/>
    <w:rsid w:val="000E6983"/>
    <w:rsid w:val="00237EA5"/>
    <w:rsid w:val="0027089B"/>
    <w:rsid w:val="00271BFD"/>
    <w:rsid w:val="00292093"/>
    <w:rsid w:val="00293BC5"/>
    <w:rsid w:val="002A0B04"/>
    <w:rsid w:val="002B69EC"/>
    <w:rsid w:val="00357497"/>
    <w:rsid w:val="003A4F73"/>
    <w:rsid w:val="003B06CF"/>
    <w:rsid w:val="003F3C53"/>
    <w:rsid w:val="0048372D"/>
    <w:rsid w:val="004E5CB4"/>
    <w:rsid w:val="004E791B"/>
    <w:rsid w:val="0050218D"/>
    <w:rsid w:val="00567A02"/>
    <w:rsid w:val="005B2B7A"/>
    <w:rsid w:val="005E7CA6"/>
    <w:rsid w:val="006C4098"/>
    <w:rsid w:val="006F72FF"/>
    <w:rsid w:val="007A55BD"/>
    <w:rsid w:val="007D43F9"/>
    <w:rsid w:val="007E351E"/>
    <w:rsid w:val="00803B54"/>
    <w:rsid w:val="0080429B"/>
    <w:rsid w:val="00825941"/>
    <w:rsid w:val="00876D73"/>
    <w:rsid w:val="008D3089"/>
    <w:rsid w:val="00902B9F"/>
    <w:rsid w:val="009140D7"/>
    <w:rsid w:val="00966972"/>
    <w:rsid w:val="00A55E7D"/>
    <w:rsid w:val="00A81A72"/>
    <w:rsid w:val="00A915E0"/>
    <w:rsid w:val="00AD7E8F"/>
    <w:rsid w:val="00B20656"/>
    <w:rsid w:val="00B261BD"/>
    <w:rsid w:val="00B40882"/>
    <w:rsid w:val="00B4109F"/>
    <w:rsid w:val="00BA4D20"/>
    <w:rsid w:val="00BF595A"/>
    <w:rsid w:val="00C1286C"/>
    <w:rsid w:val="00C36220"/>
    <w:rsid w:val="00D31732"/>
    <w:rsid w:val="00D44E71"/>
    <w:rsid w:val="00D46EEA"/>
    <w:rsid w:val="00D7669E"/>
    <w:rsid w:val="00DC6102"/>
    <w:rsid w:val="00E65C9B"/>
    <w:rsid w:val="00E764F2"/>
    <w:rsid w:val="00ED094B"/>
    <w:rsid w:val="00EE6A21"/>
    <w:rsid w:val="00F24FE2"/>
    <w:rsid w:val="00F270EF"/>
    <w:rsid w:val="00F4168B"/>
    <w:rsid w:val="00F4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1CECC-3CC7-4212-90F8-3D871FC4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A4F73"/>
    <w:pPr>
      <w:jc w:val="center"/>
    </w:pPr>
    <w:rPr>
      <w:b/>
      <w:bCs/>
      <w:sz w:val="28"/>
      <w:lang w:val="be-BY"/>
    </w:rPr>
  </w:style>
  <w:style w:type="character" w:customStyle="1" w:styleId="a6">
    <w:name w:val="Основной текст Знак"/>
    <w:basedOn w:val="a0"/>
    <w:link w:val="a5"/>
    <w:rsid w:val="003A4F73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customStyle="1" w:styleId="5">
    <w:name w:val="Без интервала5"/>
    <w:link w:val="NoSpacingChar1"/>
    <w:uiPriority w:val="99"/>
    <w:qFormat/>
    <w:rsid w:val="00BA4D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BA4D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Даурен Орынбетов</cp:lastModifiedBy>
  <cp:revision>6</cp:revision>
  <dcterms:created xsi:type="dcterms:W3CDTF">2025-02-13T07:46:00Z</dcterms:created>
  <dcterms:modified xsi:type="dcterms:W3CDTF">2025-02-14T04:29:00Z</dcterms:modified>
</cp:coreProperties>
</file>