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B2AA1" w:rsidTr="006B2AA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B2AA1" w:rsidRDefault="006B2AA1" w:rsidP="0095683C">
            <w:pPr>
              <w:pStyle w:val="a4"/>
              <w:jc w:val="right"/>
              <w:rPr>
                <w:color w:val="0C0000"/>
                <w:szCs w:val="26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6"/>
                <w:lang w:val="kk-KZ"/>
              </w:rPr>
              <w:t>01.03.2022-ғы № МКБ-С-05-03/202 шығыс хаты</w:t>
            </w:r>
          </w:p>
          <w:p w:rsidR="006B2AA1" w:rsidRPr="006B2AA1" w:rsidRDefault="006B2AA1" w:rsidP="0095683C">
            <w:pPr>
              <w:pStyle w:val="a4"/>
              <w:jc w:val="right"/>
              <w:rPr>
                <w:color w:val="0C0000"/>
                <w:szCs w:val="26"/>
                <w:lang w:val="kk-KZ"/>
              </w:rPr>
            </w:pPr>
            <w:r>
              <w:rPr>
                <w:color w:val="0C0000"/>
                <w:szCs w:val="26"/>
                <w:lang w:val="kk-KZ"/>
              </w:rPr>
              <w:t>01.03.2022-ғы № 4398 кіріс хаты</w:t>
            </w:r>
          </w:p>
        </w:tc>
      </w:tr>
    </w:tbl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95683C" w:rsidRPr="003E53DF" w:rsidRDefault="0095683C" w:rsidP="0095683C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95683C" w:rsidRPr="003E53DF" w:rsidRDefault="0095683C" w:rsidP="0095683C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2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4015"/>
        <w:gridCol w:w="1985"/>
        <w:gridCol w:w="1872"/>
        <w:gridCol w:w="1901"/>
      </w:tblGrid>
      <w:tr w:rsidR="0095683C" w:rsidRPr="003E53DF" w:rsidTr="0010689E">
        <w:tc>
          <w:tcPr>
            <w:tcW w:w="522" w:type="dxa"/>
          </w:tcPr>
          <w:p w:rsidR="0095683C" w:rsidRPr="009468A7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468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4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99"/>
            </w:tblGrid>
            <w:tr w:rsidR="00201B4B" w:rsidRPr="009468A7" w:rsidTr="00201B4B">
              <w:tc>
                <w:tcPr>
                  <w:tcW w:w="3799" w:type="dxa"/>
                  <w:shd w:val="clear" w:color="auto" w:fill="auto"/>
                </w:tcPr>
                <w:p w:rsidR="00201B4B" w:rsidRPr="00201B4B" w:rsidRDefault="00201B4B" w:rsidP="005B57C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:rsidR="0095683C" w:rsidRPr="003E53DF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85" w:type="dxa"/>
          </w:tcPr>
          <w:p w:rsidR="0095683C" w:rsidRPr="003E53DF" w:rsidRDefault="0095683C" w:rsidP="006D134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95683C" w:rsidRPr="003E53DF" w:rsidRDefault="0095683C" w:rsidP="006D1347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72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01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95683C" w:rsidRPr="00DC4E41" w:rsidTr="0010689E">
        <w:trPr>
          <w:trHeight w:val="3069"/>
        </w:trPr>
        <w:tc>
          <w:tcPr>
            <w:tcW w:w="522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4015" w:type="dxa"/>
          </w:tcPr>
          <w:p w:rsidR="00F259F1" w:rsidRPr="00F259F1" w:rsidRDefault="005B57C6" w:rsidP="00F259F1">
            <w:pPr>
              <w:pStyle w:val="a4"/>
              <w:jc w:val="both"/>
              <w:rPr>
                <w:rStyle w:val="aa"/>
                <w:bCs/>
                <w:iCs/>
                <w:color w:val="auto"/>
                <w:sz w:val="28"/>
                <w:szCs w:val="28"/>
                <w:u w:val="none"/>
                <w:lang w:val="kk-KZ"/>
              </w:rPr>
            </w:pPr>
            <w:r w:rsidRPr="005B57C6">
              <w:rPr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Созақ ауданы бойынша Мемлекеттік кірістер басқармасының </w:t>
            </w:r>
            <w:r w:rsidR="00F259F1" w:rsidRPr="00F259F1">
              <w:rPr>
                <w:rStyle w:val="aa"/>
                <w:bCs/>
                <w:iCs/>
                <w:color w:val="auto"/>
                <w:sz w:val="28"/>
                <w:szCs w:val="28"/>
                <w:u w:val="none"/>
                <w:lang w:val="kk-KZ"/>
              </w:rPr>
              <w:t xml:space="preserve">Салықтық бақылау және өндіріп алу бөлімінің басшысы лауазымына, С-R-3 санаты, </w:t>
            </w:r>
            <w:r w:rsidR="00EF2062" w:rsidRPr="00EF2062">
              <w:rPr>
                <w:rStyle w:val="aa"/>
                <w:bCs/>
                <w:iCs/>
                <w:color w:val="auto"/>
                <w:sz w:val="28"/>
                <w:szCs w:val="28"/>
                <w:u w:val="none"/>
                <w:lang w:val="kk-KZ"/>
              </w:rPr>
              <w:t xml:space="preserve">            </w:t>
            </w:r>
            <w:r w:rsidR="00F259F1" w:rsidRPr="00F259F1">
              <w:rPr>
                <w:rStyle w:val="aa"/>
                <w:bCs/>
                <w:iCs/>
                <w:color w:val="auto"/>
                <w:sz w:val="28"/>
                <w:szCs w:val="28"/>
                <w:u w:val="none"/>
                <w:lang w:val="kk-KZ"/>
              </w:rPr>
              <w:t>1-бірлік.</w:t>
            </w:r>
          </w:p>
          <w:p w:rsidR="005B57C6" w:rsidRPr="0010689E" w:rsidRDefault="005B57C6" w:rsidP="004D5F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07A94" w:rsidRPr="00F677EE" w:rsidRDefault="00F259F1" w:rsidP="00B154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Нұрғали Ерсұлтан Мырзалыұлы </w:t>
            </w:r>
            <w:r w:rsidR="007D05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72" w:type="dxa"/>
          </w:tcPr>
          <w:p w:rsidR="0095683C" w:rsidRPr="00F677EE" w:rsidRDefault="007D0584" w:rsidP="006D134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</w:t>
            </w:r>
            <w:r w:rsidR="00AF720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лді</w:t>
            </w:r>
          </w:p>
        </w:tc>
        <w:tc>
          <w:tcPr>
            <w:tcW w:w="1901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5683C" w:rsidRDefault="0095683C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259F1" w:rsidRDefault="00F259F1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259F1" w:rsidRDefault="00F259F1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259F1" w:rsidRDefault="00F259F1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536B" w:rsidRPr="00F47362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«Б» корпусының мемлекеттік әкімшілік лауазымына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9D536B" w:rsidRPr="003E53DF" w:rsidRDefault="009D536B" w:rsidP="009D536B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9D536B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13"/>
        <w:gridCol w:w="2245"/>
        <w:gridCol w:w="2196"/>
        <w:gridCol w:w="1525"/>
      </w:tblGrid>
      <w:tr w:rsidR="009D536B" w:rsidRPr="005966AB" w:rsidTr="004416DA">
        <w:tc>
          <w:tcPr>
            <w:tcW w:w="710" w:type="dxa"/>
          </w:tcPr>
          <w:p w:rsidR="009D536B" w:rsidRPr="003E53DF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13" w:type="dxa"/>
          </w:tcPr>
          <w:p w:rsidR="009D536B" w:rsidRPr="003E53DF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9D536B" w:rsidRPr="003E53DF" w:rsidRDefault="009D536B" w:rsidP="004416DA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9D536B" w:rsidRPr="003E53DF" w:rsidRDefault="009D536B" w:rsidP="004416DA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96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F259F1" w:rsidRPr="005966AB" w:rsidTr="004416DA">
        <w:tc>
          <w:tcPr>
            <w:tcW w:w="710" w:type="dxa"/>
          </w:tcPr>
          <w:p w:rsidR="00F259F1" w:rsidRPr="009D536B" w:rsidRDefault="00F259F1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13" w:type="dxa"/>
          </w:tcPr>
          <w:p w:rsidR="00F259F1" w:rsidRPr="00F259F1" w:rsidRDefault="00F259F1" w:rsidP="00CA17D4">
            <w:pPr>
              <w:pStyle w:val="a4"/>
              <w:jc w:val="both"/>
              <w:rPr>
                <w:rStyle w:val="aa"/>
                <w:bCs/>
                <w:iCs/>
                <w:color w:val="auto"/>
                <w:sz w:val="28"/>
                <w:szCs w:val="28"/>
                <w:u w:val="none"/>
                <w:lang w:val="kk-KZ"/>
              </w:rPr>
            </w:pPr>
            <w:r w:rsidRPr="005B57C6">
              <w:rPr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Созақ ауданы бойынша Мемлекеттік кірістер басқармасының </w:t>
            </w:r>
            <w:r w:rsidRPr="00F259F1">
              <w:rPr>
                <w:rStyle w:val="aa"/>
                <w:bCs/>
                <w:iCs/>
                <w:color w:val="auto"/>
                <w:sz w:val="28"/>
                <w:szCs w:val="28"/>
                <w:u w:val="none"/>
                <w:lang w:val="kk-KZ"/>
              </w:rPr>
              <w:t>Салықтық бақылау және өндіріп алу бөлімінің басшысы лауазымына, С-R-3 санаты, 1-бірлік.</w:t>
            </w:r>
          </w:p>
          <w:p w:rsidR="00F259F1" w:rsidRPr="0010689E" w:rsidRDefault="00F259F1" w:rsidP="00CA17D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45" w:type="dxa"/>
          </w:tcPr>
          <w:p w:rsidR="00F259F1" w:rsidRPr="00F677EE" w:rsidRDefault="00F259F1" w:rsidP="00CA17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Нұрғали Ерсұлтан Мырзалыұлы  </w:t>
            </w:r>
          </w:p>
        </w:tc>
        <w:tc>
          <w:tcPr>
            <w:tcW w:w="2196" w:type="dxa"/>
          </w:tcPr>
          <w:p w:rsidR="00F259F1" w:rsidRPr="00481E64" w:rsidRDefault="00F259F1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Созақ ауданы бойынша Мемлекеттік </w:t>
            </w:r>
          </w:p>
          <w:p w:rsidR="00F259F1" w:rsidRPr="00481E64" w:rsidRDefault="00F259F1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F259F1" w:rsidRPr="00481E64" w:rsidRDefault="00F259F1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Жібек жолы көшесі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30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F259F1" w:rsidRPr="00481E64" w:rsidRDefault="00F259F1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03.03.2022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</w:t>
            </w:r>
          </w:p>
          <w:p w:rsidR="00F259F1" w:rsidRPr="002F3398" w:rsidRDefault="00F259F1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 12-00</w:t>
            </w:r>
          </w:p>
        </w:tc>
        <w:tc>
          <w:tcPr>
            <w:tcW w:w="1525" w:type="dxa"/>
          </w:tcPr>
          <w:p w:rsidR="00F259F1" w:rsidRPr="003E53DF" w:rsidRDefault="00F259F1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9D536B" w:rsidRPr="0095683C" w:rsidRDefault="009D536B" w:rsidP="00AF7E88">
      <w:pPr>
        <w:rPr>
          <w:lang w:val="kk-KZ"/>
        </w:rPr>
      </w:pPr>
    </w:p>
    <w:sectPr w:rsidR="009D536B" w:rsidRPr="0095683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D62" w:rsidRDefault="00596D62" w:rsidP="00201B4B">
      <w:pPr>
        <w:spacing w:after="0" w:line="240" w:lineRule="auto"/>
      </w:pPr>
      <w:r>
        <w:separator/>
      </w:r>
    </w:p>
  </w:endnote>
  <w:endnote w:type="continuationSeparator" w:id="0">
    <w:p w:rsidR="00596D62" w:rsidRDefault="00596D62" w:rsidP="0020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AA1" w:rsidRDefault="006B2AA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B2AA1" w:rsidRPr="006B2AA1" w:rsidRDefault="006B2AA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80.25pt;margin-top:-708.8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" filled="f" stroked="f" strokeweight=".5pt">
              <v:fill o:detectmouseclick="t"/>
              <v:textbox style="layout-flow:vertical;mso-layout-flow-alt:bottom-to-top">
                <w:txbxContent>
                  <w:p w:rsidR="006B2AA1" w:rsidRPr="006B2AA1" w:rsidRDefault="006B2AA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D62" w:rsidRDefault="00596D62" w:rsidP="00201B4B">
      <w:pPr>
        <w:spacing w:after="0" w:line="240" w:lineRule="auto"/>
      </w:pPr>
      <w:r>
        <w:separator/>
      </w:r>
    </w:p>
  </w:footnote>
  <w:footnote w:type="continuationSeparator" w:id="0">
    <w:p w:rsidR="00596D62" w:rsidRDefault="00596D62" w:rsidP="00201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4B" w:rsidRDefault="00201B4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1B4B" w:rsidRPr="00201B4B" w:rsidRDefault="00201B4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04.11.2021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201B4B" w:rsidRPr="00201B4B" w:rsidRDefault="00201B4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04.11.2021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F0DCE"/>
    <w:multiLevelType w:val="hybridMultilevel"/>
    <w:tmpl w:val="FB848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3C"/>
    <w:rsid w:val="001049D1"/>
    <w:rsid w:val="0010689E"/>
    <w:rsid w:val="00201B4B"/>
    <w:rsid w:val="002F3398"/>
    <w:rsid w:val="003B12AA"/>
    <w:rsid w:val="00407A94"/>
    <w:rsid w:val="00481E64"/>
    <w:rsid w:val="004A18D0"/>
    <w:rsid w:val="004C176C"/>
    <w:rsid w:val="004D5FD7"/>
    <w:rsid w:val="00515757"/>
    <w:rsid w:val="005966AB"/>
    <w:rsid w:val="00596D62"/>
    <w:rsid w:val="005B05B4"/>
    <w:rsid w:val="005B57C6"/>
    <w:rsid w:val="0068741A"/>
    <w:rsid w:val="006B2AA1"/>
    <w:rsid w:val="006C2701"/>
    <w:rsid w:val="006D0A84"/>
    <w:rsid w:val="007D0584"/>
    <w:rsid w:val="007E7448"/>
    <w:rsid w:val="00842052"/>
    <w:rsid w:val="008448CB"/>
    <w:rsid w:val="008B5D32"/>
    <w:rsid w:val="0092406A"/>
    <w:rsid w:val="009468A7"/>
    <w:rsid w:val="0095683C"/>
    <w:rsid w:val="009A5A20"/>
    <w:rsid w:val="009D536B"/>
    <w:rsid w:val="00AC5BF0"/>
    <w:rsid w:val="00AE248B"/>
    <w:rsid w:val="00AF7207"/>
    <w:rsid w:val="00AF7E88"/>
    <w:rsid w:val="00B15492"/>
    <w:rsid w:val="00BC4067"/>
    <w:rsid w:val="00BF0702"/>
    <w:rsid w:val="00D475C6"/>
    <w:rsid w:val="00D7704F"/>
    <w:rsid w:val="00DC4E41"/>
    <w:rsid w:val="00E82E57"/>
    <w:rsid w:val="00EE251B"/>
    <w:rsid w:val="00EF2062"/>
    <w:rsid w:val="00F176E9"/>
    <w:rsid w:val="00F259F1"/>
    <w:rsid w:val="00F677EE"/>
    <w:rsid w:val="00F84F30"/>
    <w:rsid w:val="00F9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5CF3C-E8FE-409A-A6BF-F5BFA593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бя,мелкий,норма,мой рабочий"/>
    <w:link w:val="a5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B4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0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B4B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F259F1"/>
    <w:rPr>
      <w:color w:val="0000FF" w:themeColor="hyperlink"/>
      <w:u w:val="single"/>
    </w:rPr>
  </w:style>
  <w:style w:type="character" w:customStyle="1" w:styleId="a5">
    <w:name w:val="Без интервала Знак"/>
    <w:aliases w:val="Обя Знак,мелкий Знак,норма Знак,мой рабочий Знак"/>
    <w:link w:val="a4"/>
    <w:uiPriority w:val="1"/>
    <w:locked/>
    <w:rsid w:val="00F259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A_Isaeva</dc:creator>
  <cp:lastModifiedBy>d.orynbetov</cp:lastModifiedBy>
  <cp:revision>2</cp:revision>
  <dcterms:created xsi:type="dcterms:W3CDTF">2022-03-02T08:27:00Z</dcterms:created>
  <dcterms:modified xsi:type="dcterms:W3CDTF">2022-03-02T08:27:00Z</dcterms:modified>
</cp:coreProperties>
</file>