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044CBC" w:rsidRPr="00044CBC" w:rsidRDefault="00044CBC" w:rsidP="00044CBC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Мемлекеттік кірістер комитеті Түркістан облысы бойынша Мемлекеттік кірістер департаментінің </w:t>
      </w:r>
      <w:r>
        <w:rPr>
          <w:szCs w:val="28"/>
          <w:lang w:val="kk-KZ"/>
        </w:rPr>
        <w:t xml:space="preserve">Сауран ауданы </w:t>
      </w:r>
      <w:r w:rsidRPr="005C7A1B">
        <w:rPr>
          <w:szCs w:val="28"/>
          <w:lang w:val="kk-KZ"/>
        </w:rPr>
        <w:t>бойынша Мемлекеттік кірістер басқармасының конкурс комиссиясының 20</w:t>
      </w:r>
      <w:r>
        <w:rPr>
          <w:szCs w:val="28"/>
          <w:lang w:val="kk-KZ"/>
        </w:rPr>
        <w:t>2</w:t>
      </w:r>
      <w:r w:rsidR="00767DEA">
        <w:rPr>
          <w:szCs w:val="28"/>
          <w:lang w:val="kk-KZ"/>
        </w:rPr>
        <w:t>4</w:t>
      </w:r>
      <w:r w:rsidRPr="005C7A1B">
        <w:rPr>
          <w:szCs w:val="28"/>
          <w:lang w:val="kk-KZ"/>
        </w:rPr>
        <w:t xml:space="preserve"> жылғы </w:t>
      </w:r>
      <w:r>
        <w:rPr>
          <w:szCs w:val="28"/>
          <w:lang w:val="kk-KZ"/>
        </w:rPr>
        <w:t>15</w:t>
      </w:r>
      <w:r w:rsidRPr="005C7A1B">
        <w:rPr>
          <w:szCs w:val="28"/>
          <w:lang w:val="kk-KZ"/>
        </w:rPr>
        <w:t xml:space="preserve"> </w:t>
      </w:r>
      <w:r w:rsidR="00767DEA">
        <w:rPr>
          <w:szCs w:val="28"/>
          <w:lang w:val="kk-KZ"/>
        </w:rPr>
        <w:t>наурыздағы</w:t>
      </w:r>
      <w:bookmarkStart w:id="0" w:name="_GoBack"/>
      <w:bookmarkEnd w:id="0"/>
      <w:r w:rsidR="00767DEA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№</w:t>
      </w:r>
      <w:r>
        <w:rPr>
          <w:szCs w:val="28"/>
          <w:lang w:val="kk-KZ"/>
        </w:rPr>
        <w:t xml:space="preserve"> </w:t>
      </w:r>
      <w:r w:rsidR="00767DEA">
        <w:rPr>
          <w:szCs w:val="28"/>
          <w:lang w:val="kk-KZ"/>
        </w:rPr>
        <w:t>05</w:t>
      </w:r>
      <w:r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 xml:space="preserve">хаттаманың </w:t>
      </w:r>
      <w:r w:rsidRPr="00044CBC">
        <w:rPr>
          <w:b/>
          <w:szCs w:val="28"/>
          <w:lang w:val="kk-KZ"/>
        </w:rPr>
        <w:t>ШЕШІМІ:</w:t>
      </w:r>
    </w:p>
    <w:p w:rsidR="00044CBC" w:rsidRPr="003A3547" w:rsidRDefault="00044CBC" w:rsidP="00044CBC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044CBC" w:rsidRPr="00044CBC" w:rsidRDefault="00044CBC" w:rsidP="00044CBC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044CBC">
        <w:rPr>
          <w:rFonts w:ascii="KZ Times New Roman" w:hAnsi="KZ Times New Roman"/>
          <w:b/>
          <w:sz w:val="28"/>
          <w:szCs w:val="28"/>
          <w:lang w:val="kk-KZ"/>
        </w:rPr>
        <w:t>«Б» корпусының бос мемлекеттік әкімшілік лауазымына орналасу үшін</w:t>
      </w:r>
    </w:p>
    <w:p w:rsidR="00044CBC" w:rsidRPr="00044CBC" w:rsidRDefault="00767DEA" w:rsidP="00044CBC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жалпы</w:t>
      </w:r>
      <w:r w:rsidR="00044CBC" w:rsidRPr="00044CBC">
        <w:rPr>
          <w:rFonts w:ascii="KZ Times New Roman" w:hAnsi="KZ Times New Roman"/>
          <w:b/>
          <w:sz w:val="28"/>
          <w:szCs w:val="28"/>
          <w:lang w:val="kk-KZ"/>
        </w:rPr>
        <w:t xml:space="preserve"> конкурс бойынша қорытынды:</w:t>
      </w:r>
    </w:p>
    <w:p w:rsidR="00044CBC" w:rsidRDefault="00044CBC" w:rsidP="00044CBC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044CBC" w:rsidRPr="00767DEA" w:rsidTr="00E54CBF">
        <w:tc>
          <w:tcPr>
            <w:tcW w:w="10030" w:type="dxa"/>
          </w:tcPr>
          <w:p w:rsidR="00044CBC" w:rsidRPr="00044CBC" w:rsidRDefault="00044CBC" w:rsidP="00767DEA">
            <w:pPr>
              <w:pStyle w:val="a3"/>
              <w:numPr>
                <w:ilvl w:val="0"/>
                <w:numId w:val="6"/>
              </w:numPr>
              <w:jc w:val="both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044C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Сауран ауданы бойынша Мемлекеттік кірістер басқармасының «Салық төлеушілермен жұмыс» бөлімінің бас</w:t>
            </w:r>
            <w:r w:rsidR="00767DEA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Pr="00044C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044CBC" w:rsidRPr="00044CBC" w:rsidTr="007E42DC">
        <w:tc>
          <w:tcPr>
            <w:tcW w:w="10030" w:type="dxa"/>
          </w:tcPr>
          <w:p w:rsidR="00044CBC" w:rsidRPr="00044CBC" w:rsidRDefault="00044CBC" w:rsidP="00044CBC">
            <w:pPr>
              <w:pStyle w:val="a3"/>
              <w:ind w:left="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044CBC">
              <w:rPr>
                <w:rFonts w:ascii="KZ Times New Roman" w:hAnsi="KZ Times New Roman"/>
                <w:sz w:val="28"/>
                <w:szCs w:val="28"/>
                <w:lang w:val="kk-KZ"/>
              </w:rPr>
              <w:t>Оң нәтиже алған кандидат</w:t>
            </w:r>
          </w:p>
        </w:tc>
      </w:tr>
      <w:tr w:rsidR="00044CBC" w:rsidRPr="00044CBC" w:rsidTr="007E42DC">
        <w:tc>
          <w:tcPr>
            <w:tcW w:w="10030" w:type="dxa"/>
          </w:tcPr>
          <w:p w:rsidR="00044CBC" w:rsidRPr="00044CBC" w:rsidRDefault="00767DEA" w:rsidP="00044CBC">
            <w:pPr>
              <w:pStyle w:val="a3"/>
              <w:ind w:left="0"/>
              <w:jc w:val="both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Кулбаймбетов Алибек Жорабекович</w:t>
            </w:r>
          </w:p>
        </w:tc>
      </w:tr>
    </w:tbl>
    <w:p w:rsidR="00044CBC" w:rsidRPr="00DE7DC2" w:rsidRDefault="00044CBC" w:rsidP="00044CBC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044CBC" w:rsidRPr="003F36FA" w:rsidRDefault="00044CBC" w:rsidP="00044CBC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7121C5"/>
    <w:multiLevelType w:val="hybridMultilevel"/>
    <w:tmpl w:val="7D2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1DB2"/>
    <w:multiLevelType w:val="hybridMultilevel"/>
    <w:tmpl w:val="7D2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85238"/>
    <w:multiLevelType w:val="hybridMultilevel"/>
    <w:tmpl w:val="06B21640"/>
    <w:lvl w:ilvl="0" w:tplc="D536F184">
      <w:start w:val="1"/>
      <w:numFmt w:val="decimal"/>
      <w:lvlText w:val="%1."/>
      <w:lvlJc w:val="left"/>
      <w:pPr>
        <w:ind w:left="2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31"/>
    <w:rsid w:val="000013F6"/>
    <w:rsid w:val="0000451F"/>
    <w:rsid w:val="00014187"/>
    <w:rsid w:val="00031F4B"/>
    <w:rsid w:val="00044CBC"/>
    <w:rsid w:val="00150531"/>
    <w:rsid w:val="00175922"/>
    <w:rsid w:val="00222D2D"/>
    <w:rsid w:val="00286174"/>
    <w:rsid w:val="002B25D8"/>
    <w:rsid w:val="003B26AD"/>
    <w:rsid w:val="00443AF6"/>
    <w:rsid w:val="00537B20"/>
    <w:rsid w:val="00557B69"/>
    <w:rsid w:val="005C7A1B"/>
    <w:rsid w:val="006232D3"/>
    <w:rsid w:val="006254BB"/>
    <w:rsid w:val="00632C20"/>
    <w:rsid w:val="0065015F"/>
    <w:rsid w:val="006A2217"/>
    <w:rsid w:val="00767DEA"/>
    <w:rsid w:val="00784208"/>
    <w:rsid w:val="007E5A4B"/>
    <w:rsid w:val="00837A26"/>
    <w:rsid w:val="008A2D74"/>
    <w:rsid w:val="00953D72"/>
    <w:rsid w:val="00953E55"/>
    <w:rsid w:val="009B12E0"/>
    <w:rsid w:val="00B44501"/>
    <w:rsid w:val="00BD08B5"/>
    <w:rsid w:val="00BF4908"/>
    <w:rsid w:val="00C22A40"/>
    <w:rsid w:val="00C804E3"/>
    <w:rsid w:val="00EE1E57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sa.utepbaeva</cp:lastModifiedBy>
  <cp:revision>27</cp:revision>
  <dcterms:created xsi:type="dcterms:W3CDTF">2016-11-28T03:54:00Z</dcterms:created>
  <dcterms:modified xsi:type="dcterms:W3CDTF">2024-03-18T07:30:00Z</dcterms:modified>
</cp:coreProperties>
</file>