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045E3C" w:rsidTr="00045E3C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045E3C" w:rsidRDefault="00045E3C" w:rsidP="00BD6353">
            <w:pPr>
              <w:pStyle w:val="a3"/>
              <w:jc w:val="right"/>
              <w:rPr>
                <w:color w:val="0C000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lang w:val="kk-KZ"/>
              </w:rPr>
              <w:t>29.06.2023-ғы № МКБ-М-05-18/1595 шығыс хаты</w:t>
            </w:r>
          </w:p>
          <w:p w:rsidR="00045E3C" w:rsidRPr="00045E3C" w:rsidRDefault="00045E3C" w:rsidP="00BD6353">
            <w:pPr>
              <w:pStyle w:val="a3"/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29.06.2023-ғы № 16892 кіріс хаты</w:t>
            </w:r>
          </w:p>
        </w:tc>
      </w:tr>
    </w:tbl>
    <w:p w:rsidR="00BD6353" w:rsidRPr="00323D54" w:rsidRDefault="00BD6353" w:rsidP="00BD6353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«Б» корпусының мемлекеттік </w:t>
      </w:r>
    </w:p>
    <w:p w:rsidR="00BD6353" w:rsidRPr="00323D54" w:rsidRDefault="00BD6353" w:rsidP="00BD6353">
      <w:pPr>
        <w:pStyle w:val="a3"/>
        <w:jc w:val="right"/>
        <w:rPr>
          <w:lang w:val="kk-KZ"/>
        </w:rPr>
      </w:pPr>
      <w:r w:rsidRPr="00323D54">
        <w:rPr>
          <w:lang w:val="kk-KZ"/>
        </w:rPr>
        <w:t>әкімшілік лауазымына орналасуға</w:t>
      </w:r>
    </w:p>
    <w:p w:rsidR="00BD6353" w:rsidRPr="00323D54" w:rsidRDefault="00BD6353" w:rsidP="00BD6353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 конкурс өткізу қағидаларының</w:t>
      </w:r>
    </w:p>
    <w:p w:rsidR="00BD6353" w:rsidRPr="00323D54" w:rsidRDefault="00BD6353" w:rsidP="00BD6353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>6-қосымшасы</w:t>
      </w:r>
    </w:p>
    <w:p w:rsidR="00BD6353" w:rsidRPr="00323D54" w:rsidRDefault="00BD6353" w:rsidP="00BD6353">
      <w:pPr>
        <w:pStyle w:val="a3"/>
        <w:jc w:val="right"/>
        <w:rPr>
          <w:color w:val="000000"/>
          <w:lang w:val="kk-KZ"/>
        </w:rPr>
      </w:pPr>
      <w:r w:rsidRPr="00323D54">
        <w:rPr>
          <w:color w:val="000000"/>
          <w:lang w:val="kk-KZ"/>
        </w:rPr>
        <w:t>Нысан</w:t>
      </w:r>
    </w:p>
    <w:p w:rsidR="00BD6353" w:rsidRPr="00323D54" w:rsidRDefault="00BD6353" w:rsidP="00BD6353">
      <w:pPr>
        <w:pStyle w:val="a3"/>
        <w:jc w:val="right"/>
        <w:rPr>
          <w:color w:val="000000"/>
          <w:lang w:val="kk-KZ"/>
        </w:rPr>
      </w:pPr>
    </w:p>
    <w:p w:rsidR="00BD6353" w:rsidRDefault="00BD6353" w:rsidP="00BD6353">
      <w:pPr>
        <w:pStyle w:val="a3"/>
        <w:jc w:val="right"/>
        <w:rPr>
          <w:color w:val="000000"/>
          <w:sz w:val="26"/>
          <w:szCs w:val="26"/>
          <w:lang w:val="kk-KZ"/>
        </w:rPr>
      </w:pPr>
    </w:p>
    <w:p w:rsidR="00BD6353" w:rsidRPr="000609D8" w:rsidRDefault="00BD6353" w:rsidP="00BD6353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609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Қатысушыларды әңгімелесуге жіберу туралы </w:t>
      </w:r>
    </w:p>
    <w:p w:rsidR="00BD6353" w:rsidRPr="000609D8" w:rsidRDefault="00BD6353" w:rsidP="00BD6353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609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ШЕШІМ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3238"/>
        <w:gridCol w:w="2156"/>
        <w:gridCol w:w="1734"/>
        <w:gridCol w:w="1917"/>
      </w:tblGrid>
      <w:tr w:rsidR="00BD6353" w:rsidTr="0052302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3" w:rsidRDefault="00BD6353" w:rsidP="0052302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3" w:rsidRPr="00F90330" w:rsidRDefault="00BD6353" w:rsidP="0052302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3" w:rsidRPr="00F90330" w:rsidRDefault="00BD6353" w:rsidP="00523027">
            <w:pPr>
              <w:ind w:hanging="8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Кандидатты</w:t>
            </w: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ң тегі, аты, әкесінің аты (бар болған жағдайда)</w:t>
            </w:r>
          </w:p>
          <w:p w:rsidR="00BD6353" w:rsidRPr="00F90330" w:rsidRDefault="00BD6353" w:rsidP="0052302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3" w:rsidRPr="00F90330" w:rsidRDefault="00BD6353" w:rsidP="0052302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Шешім</w:t>
            </w:r>
          </w:p>
          <w:p w:rsidR="00BD6353" w:rsidRPr="00F90330" w:rsidRDefault="00BD6353" w:rsidP="0052302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3" w:rsidRPr="00F90330" w:rsidRDefault="00BD6353" w:rsidP="0052302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C40DB1" w:rsidRPr="00261BBD" w:rsidTr="00C40DB1">
        <w:trPr>
          <w:trHeight w:val="473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0DB1" w:rsidRPr="00261BBD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Мақтаарал ауданы бойынша Мемлекеттік кірістер басқармасының </w:t>
            </w:r>
            <w:r w:rsidR="008B16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салықтық бақылау және өндіріп алу</w:t>
            </w: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бөлімінің </w:t>
            </w:r>
            <w:r w:rsidR="00FF1F6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жетекші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маманы</w:t>
            </w:r>
          </w:p>
          <w:p w:rsidR="00C40DB1" w:rsidRPr="00261BBD" w:rsidRDefault="00C40DB1" w:rsidP="00FF1F6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бірлік,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(C-R-</w:t>
            </w:r>
            <w:r w:rsidR="00FF1F6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DB1" w:rsidRPr="00261BBD" w:rsidRDefault="00FF1F66" w:rsidP="00FF1F6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Абдурахманов</w:t>
            </w:r>
            <w:r w:rsidR="00C40DB1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Кудайберген</w:t>
            </w:r>
            <w:r w:rsidR="00C40DB1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Хасанович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DB1" w:rsidRPr="00261BBD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BD6353" w:rsidRDefault="00BD6353" w:rsidP="00BD6353">
      <w:pPr>
        <w:pStyle w:val="a3"/>
        <w:rPr>
          <w:sz w:val="28"/>
          <w:szCs w:val="28"/>
          <w:lang w:val="kk-KZ"/>
        </w:rPr>
      </w:pPr>
    </w:p>
    <w:p w:rsidR="00BD6353" w:rsidRDefault="00BD6353" w:rsidP="00BD6353">
      <w:pPr>
        <w:pStyle w:val="a3"/>
        <w:rPr>
          <w:sz w:val="28"/>
          <w:szCs w:val="28"/>
          <w:lang w:val="kk-KZ"/>
        </w:rPr>
      </w:pPr>
    </w:p>
    <w:p w:rsidR="00BD6353" w:rsidRDefault="00BD6353" w:rsidP="00BD6353">
      <w:pPr>
        <w:pStyle w:val="a3"/>
        <w:rPr>
          <w:sz w:val="28"/>
          <w:szCs w:val="28"/>
          <w:lang w:val="kk-KZ"/>
        </w:rPr>
      </w:pPr>
    </w:p>
    <w:p w:rsidR="00C40DB1" w:rsidRDefault="00C40DB1" w:rsidP="00BD6353">
      <w:pPr>
        <w:pStyle w:val="a3"/>
        <w:rPr>
          <w:sz w:val="28"/>
          <w:szCs w:val="28"/>
          <w:lang w:val="kk-KZ"/>
        </w:rPr>
      </w:pPr>
    </w:p>
    <w:p w:rsidR="00BD6353" w:rsidRDefault="00BD6353" w:rsidP="00BD6353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Кадр қызметі және құқықтық жұмыс</w:t>
      </w:r>
    </w:p>
    <w:p w:rsidR="00BD6353" w:rsidRPr="00261BBD" w:rsidRDefault="00BD6353" w:rsidP="00BD63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1BBD">
        <w:rPr>
          <w:rFonts w:ascii="Times New Roman" w:hAnsi="Times New Roman" w:cs="Times New Roman"/>
          <w:sz w:val="28"/>
          <w:szCs w:val="28"/>
          <w:lang w:val="kk-KZ"/>
        </w:rPr>
        <w:t xml:space="preserve">бөлімінің бас маманы: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Е</w:t>
      </w:r>
      <w:r w:rsidRPr="00261B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Әбілқасым</w:t>
      </w:r>
    </w:p>
    <w:p w:rsidR="00BD6353" w:rsidRDefault="00BD6353" w:rsidP="00BD6353">
      <w:pPr>
        <w:rPr>
          <w:sz w:val="28"/>
          <w:szCs w:val="28"/>
          <w:lang w:val="kk-KZ"/>
        </w:rPr>
      </w:pPr>
    </w:p>
    <w:p w:rsidR="00BD6353" w:rsidRDefault="00BD6353" w:rsidP="00BD6353">
      <w:pPr>
        <w:rPr>
          <w:sz w:val="28"/>
          <w:szCs w:val="28"/>
          <w:lang w:val="kk-KZ"/>
        </w:rPr>
      </w:pPr>
    </w:p>
    <w:p w:rsidR="00BD6353" w:rsidRDefault="00BD6353" w:rsidP="00BD6353">
      <w:pPr>
        <w:pStyle w:val="a3"/>
        <w:jc w:val="right"/>
        <w:rPr>
          <w:rFonts w:asciiTheme="minorHAnsi" w:eastAsiaTheme="minorEastAsia" w:hAnsiTheme="minorHAnsi" w:cstheme="minorBidi"/>
          <w:sz w:val="28"/>
          <w:szCs w:val="28"/>
          <w:lang w:val="kk-KZ"/>
        </w:rPr>
      </w:pPr>
    </w:p>
    <w:p w:rsidR="00BD6353" w:rsidRDefault="00BD6353" w:rsidP="00BD6353">
      <w:pPr>
        <w:pStyle w:val="a3"/>
        <w:jc w:val="right"/>
        <w:rPr>
          <w:rFonts w:asciiTheme="minorHAnsi" w:eastAsiaTheme="minorEastAsia" w:hAnsiTheme="minorHAnsi" w:cstheme="minorBidi"/>
          <w:sz w:val="28"/>
          <w:szCs w:val="28"/>
          <w:lang w:val="kk-KZ"/>
        </w:rPr>
      </w:pPr>
    </w:p>
    <w:p w:rsidR="00C40DB1" w:rsidRDefault="00C40DB1" w:rsidP="00BD6353">
      <w:pPr>
        <w:pStyle w:val="a3"/>
        <w:jc w:val="right"/>
        <w:rPr>
          <w:rFonts w:asciiTheme="minorHAnsi" w:eastAsiaTheme="minorEastAsia" w:hAnsiTheme="minorHAnsi" w:cstheme="minorBidi"/>
          <w:sz w:val="28"/>
          <w:szCs w:val="28"/>
          <w:lang w:val="kk-KZ"/>
        </w:rPr>
      </w:pPr>
    </w:p>
    <w:p w:rsidR="00C40DB1" w:rsidRDefault="00C40DB1" w:rsidP="00BD6353">
      <w:pPr>
        <w:pStyle w:val="a3"/>
        <w:jc w:val="right"/>
        <w:rPr>
          <w:rFonts w:asciiTheme="minorHAnsi" w:eastAsiaTheme="minorEastAsia" w:hAnsiTheme="minorHAnsi" w:cstheme="minorBidi"/>
          <w:sz w:val="28"/>
          <w:szCs w:val="28"/>
          <w:lang w:val="kk-KZ"/>
        </w:rPr>
      </w:pPr>
    </w:p>
    <w:p w:rsidR="00BD6353" w:rsidRPr="00323D54" w:rsidRDefault="00BD6353" w:rsidP="00BD6353">
      <w:pPr>
        <w:pStyle w:val="a3"/>
        <w:jc w:val="right"/>
        <w:rPr>
          <w:bCs/>
          <w:lang w:val="kk-KZ"/>
        </w:rPr>
      </w:pPr>
      <w:r>
        <w:rPr>
          <w:bCs/>
          <w:lang w:val="kk-KZ"/>
        </w:rPr>
        <w:t>«</w:t>
      </w:r>
      <w:r w:rsidRPr="00323D54">
        <w:rPr>
          <w:bCs/>
          <w:lang w:val="kk-KZ"/>
        </w:rPr>
        <w:t>Б» корпусының мемлекеттік әкімшілік лауазымына</w:t>
      </w:r>
    </w:p>
    <w:p w:rsidR="00BD6353" w:rsidRPr="00323D54" w:rsidRDefault="00BD6353" w:rsidP="00BD6353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 xml:space="preserve"> орналасуға конкурс өткізу қағидаларының</w:t>
      </w:r>
    </w:p>
    <w:p w:rsidR="00BD6353" w:rsidRPr="00323D54" w:rsidRDefault="00BD6353" w:rsidP="00BD6353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>7-қосымшасы</w:t>
      </w:r>
    </w:p>
    <w:p w:rsidR="00BD6353" w:rsidRPr="00323D54" w:rsidRDefault="00BD6353" w:rsidP="00BD6353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Нысан </w:t>
      </w:r>
    </w:p>
    <w:p w:rsidR="00BD6353" w:rsidRDefault="00BD6353" w:rsidP="00BD6353">
      <w:pPr>
        <w:pStyle w:val="a3"/>
        <w:jc w:val="right"/>
        <w:rPr>
          <w:sz w:val="26"/>
          <w:szCs w:val="26"/>
          <w:lang w:val="kk-KZ"/>
        </w:rPr>
      </w:pPr>
    </w:p>
    <w:p w:rsidR="00BD6353" w:rsidRDefault="00BD6353" w:rsidP="00BD6353">
      <w:pPr>
        <w:pStyle w:val="a3"/>
        <w:jc w:val="right"/>
        <w:rPr>
          <w:sz w:val="26"/>
          <w:szCs w:val="26"/>
          <w:lang w:val="kk-KZ"/>
        </w:rPr>
      </w:pPr>
    </w:p>
    <w:p w:rsidR="00BD6353" w:rsidRDefault="00BD6353" w:rsidP="00BD6353">
      <w:pPr>
        <w:pStyle w:val="a3"/>
        <w:jc w:val="right"/>
        <w:rPr>
          <w:sz w:val="26"/>
          <w:szCs w:val="26"/>
          <w:lang w:val="kk-KZ"/>
        </w:rPr>
      </w:pPr>
    </w:p>
    <w:p w:rsidR="00BD6353" w:rsidRPr="00323D54" w:rsidRDefault="00BD6353" w:rsidP="00BD6353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23D5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Әңгімелесу және эссе өткізу</w:t>
      </w:r>
    </w:p>
    <w:p w:rsidR="00BD6353" w:rsidRPr="00323D54" w:rsidRDefault="00BD6353" w:rsidP="00BD6353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23D5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4"/>
        <w:tblW w:w="9672" w:type="dxa"/>
        <w:tblLook w:val="04A0" w:firstRow="1" w:lastRow="0" w:firstColumn="1" w:lastColumn="0" w:noHBand="0" w:noVBand="1"/>
      </w:tblPr>
      <w:tblGrid>
        <w:gridCol w:w="519"/>
        <w:gridCol w:w="3062"/>
        <w:gridCol w:w="2232"/>
        <w:gridCol w:w="2110"/>
        <w:gridCol w:w="1749"/>
      </w:tblGrid>
      <w:tr w:rsidR="00BD6353" w:rsidRPr="00245CD7" w:rsidTr="0052302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3" w:rsidRPr="00323D54" w:rsidRDefault="00BD6353" w:rsidP="0052302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3" w:rsidRPr="00323D54" w:rsidRDefault="00BD6353" w:rsidP="0052302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3" w:rsidRPr="00323D54" w:rsidRDefault="00BD6353" w:rsidP="0052302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3" w:rsidRPr="00323D54" w:rsidRDefault="00BD6353" w:rsidP="0052302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3" w:rsidRPr="00323D54" w:rsidRDefault="00BD6353" w:rsidP="0052302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8B16D0" w:rsidRPr="00245CD7" w:rsidTr="008B16D0">
        <w:trPr>
          <w:trHeight w:val="542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8B16D0" w:rsidRPr="00A84AA5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  <w:p w:rsidR="008B16D0" w:rsidRPr="00A84AA5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B16D0" w:rsidRPr="00261BBD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Мақтаарал ауданы бойынша Мемлекеттік кірістер басқармасының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салықтық бақылау және өндіріп алу</w:t>
            </w: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бөлімінің </w:t>
            </w:r>
            <w:r w:rsidR="00FF1F6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жетекші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маманы</w:t>
            </w:r>
          </w:p>
          <w:p w:rsidR="008B16D0" w:rsidRPr="00261BBD" w:rsidRDefault="008B16D0" w:rsidP="00FF1F6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бірлік,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(C-R-</w:t>
            </w:r>
            <w:r w:rsidR="00FF1F6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6D0" w:rsidRPr="00261BBD" w:rsidRDefault="00FF1F66" w:rsidP="0052302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Абдурахманов Кудайберген Хасанович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56DD1" w:rsidRDefault="00756DD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B16D0" w:rsidRPr="00323D54" w:rsidRDefault="008B16D0" w:rsidP="003216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Мақтаарал ауданы бойынша Мемлекеттік кірістер басқармасының ғимараты</w:t>
            </w:r>
            <w:r w:rsidR="00756DD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Мақтаарал ауданы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Атакент кенті, Н.Төреқұлов көшесі №35/А </w:t>
            </w:r>
            <w:r w:rsidR="003216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.0</w:t>
            </w:r>
            <w:r w:rsidR="003216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.2023 ж. Сағат 10-00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D0" w:rsidRPr="002A2C8D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BD6353" w:rsidRPr="008D00A5" w:rsidRDefault="00BD6353" w:rsidP="00BD6353">
      <w:pPr>
        <w:rPr>
          <w:lang w:val="kk-KZ"/>
        </w:rPr>
      </w:pPr>
    </w:p>
    <w:p w:rsidR="00BD6353" w:rsidRDefault="00BD6353" w:rsidP="00BD6353">
      <w:pPr>
        <w:rPr>
          <w:lang w:val="kk-KZ"/>
        </w:rPr>
      </w:pPr>
    </w:p>
    <w:p w:rsidR="008B16D0" w:rsidRPr="008D00A5" w:rsidRDefault="008B16D0" w:rsidP="00BD6353">
      <w:pPr>
        <w:rPr>
          <w:lang w:val="kk-KZ"/>
        </w:rPr>
      </w:pPr>
    </w:p>
    <w:p w:rsidR="00BD6353" w:rsidRDefault="00BD6353" w:rsidP="00BD6353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Кадр қызметі және құқықтық жұмыс</w:t>
      </w:r>
    </w:p>
    <w:p w:rsidR="00BD6353" w:rsidRDefault="00BD6353" w:rsidP="00BD63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1BBD">
        <w:rPr>
          <w:rFonts w:ascii="Times New Roman" w:hAnsi="Times New Roman" w:cs="Times New Roman"/>
          <w:sz w:val="28"/>
          <w:szCs w:val="28"/>
          <w:lang w:val="kk-KZ"/>
        </w:rPr>
        <w:t xml:space="preserve">бөлімінің бас маманы: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Е</w:t>
      </w:r>
      <w:r w:rsidRPr="00261B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Әбілқасым</w:t>
      </w:r>
    </w:p>
    <w:p w:rsidR="00BD6353" w:rsidRDefault="00BD6353" w:rsidP="00BD635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96BE2" w:rsidRPr="008B16D0" w:rsidRDefault="00396BE2">
      <w:pPr>
        <w:rPr>
          <w:lang w:val="kk-KZ"/>
        </w:rPr>
      </w:pPr>
    </w:p>
    <w:sectPr w:rsidR="00396BE2" w:rsidRPr="008B16D0" w:rsidSect="0079761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02A" w:rsidRDefault="0061102A" w:rsidP="00045E3C">
      <w:pPr>
        <w:spacing w:after="0" w:line="240" w:lineRule="auto"/>
      </w:pPr>
      <w:r>
        <w:separator/>
      </w:r>
    </w:p>
  </w:endnote>
  <w:endnote w:type="continuationSeparator" w:id="0">
    <w:p w:rsidR="0061102A" w:rsidRDefault="0061102A" w:rsidP="0004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02A" w:rsidRDefault="0061102A" w:rsidP="00045E3C">
      <w:pPr>
        <w:spacing w:after="0" w:line="240" w:lineRule="auto"/>
      </w:pPr>
      <w:r>
        <w:separator/>
      </w:r>
    </w:p>
  </w:footnote>
  <w:footnote w:type="continuationSeparator" w:id="0">
    <w:p w:rsidR="0061102A" w:rsidRDefault="0061102A" w:rsidP="00045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3C" w:rsidRDefault="00045E3C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045E3C" w:rsidRPr="00045E3C" w:rsidRDefault="00045E3C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29.06.2023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</w:t>
                </w:r>
                <w:proofErr w:type="spell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нұсқасы</w:t>
                </w:r>
                <w:proofErr w:type="spell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6353"/>
    <w:rsid w:val="00045E3C"/>
    <w:rsid w:val="00113E41"/>
    <w:rsid w:val="00245CD7"/>
    <w:rsid w:val="0032166F"/>
    <w:rsid w:val="00396BE2"/>
    <w:rsid w:val="0061102A"/>
    <w:rsid w:val="00756DD1"/>
    <w:rsid w:val="0079761D"/>
    <w:rsid w:val="008B16D0"/>
    <w:rsid w:val="00BD6353"/>
    <w:rsid w:val="00BE53DB"/>
    <w:rsid w:val="00C40DB1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D63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45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E3C"/>
  </w:style>
  <w:style w:type="paragraph" w:styleId="a7">
    <w:name w:val="footer"/>
    <w:basedOn w:val="a"/>
    <w:link w:val="a8"/>
    <w:uiPriority w:val="99"/>
    <w:unhideWhenUsed/>
    <w:rsid w:val="00045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K.Abdirakhman</dc:creator>
  <cp:lastModifiedBy>a.kaldybai</cp:lastModifiedBy>
  <cp:revision>2</cp:revision>
  <dcterms:created xsi:type="dcterms:W3CDTF">2023-06-29T11:48:00Z</dcterms:created>
  <dcterms:modified xsi:type="dcterms:W3CDTF">2023-06-29T11:48:00Z</dcterms:modified>
</cp:coreProperties>
</file>