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A3C72" w:rsidTr="006A3C7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3C72" w:rsidRDefault="006A3C72" w:rsidP="00136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24.12.2019-ғы № МКБ-К-МКБ-06-02/3396 шығыс хаты</w:t>
            </w:r>
          </w:p>
          <w:p w:rsidR="006A3C72" w:rsidRPr="006A3C72" w:rsidRDefault="006A3C72" w:rsidP="00136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24.12.2019-ғы № 28340 кіріс хаты</w:t>
            </w:r>
          </w:p>
        </w:tc>
      </w:tr>
    </w:tbl>
    <w:p w:rsidR="00136EB2" w:rsidRPr="00FF367E" w:rsidRDefault="00136EB2" w:rsidP="00136EB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FF367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азақстан Республикасы Қаржы министрлігі Мемлекетік кірістер комитеті</w:t>
      </w:r>
    </w:p>
    <w:p w:rsidR="00136EB2" w:rsidRDefault="00136EB2" w:rsidP="00136E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6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Түркістан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Кентау қаласы </w:t>
      </w:r>
      <w:r w:rsidRPr="00E450BD">
        <w:rPr>
          <w:rFonts w:ascii="Times New Roman" w:hAnsi="Times New Roman" w:cs="Times New Roman"/>
          <w:sz w:val="28"/>
          <w:szCs w:val="28"/>
          <w:lang w:val="kk-KZ"/>
        </w:rPr>
        <w:t>бойынша Мемлекеттік кірістер басқармасын</w:t>
      </w:r>
      <w:r>
        <w:rPr>
          <w:rFonts w:ascii="Times New Roman" w:hAnsi="Times New Roman" w:cs="Times New Roman"/>
          <w:sz w:val="28"/>
          <w:szCs w:val="28"/>
          <w:lang w:val="kk-KZ"/>
        </w:rPr>
        <w:t>ың конкурс комиссиясының 2019 жылғы 23 желтоқсандағы №1</w:t>
      </w:r>
      <w:r w:rsidR="003652CB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хаттаманың шешімі</w:t>
      </w:r>
    </w:p>
    <w:p w:rsidR="00136EB2" w:rsidRDefault="00136EB2" w:rsidP="00136E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EB2" w:rsidRPr="00FF367E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36EB2" w:rsidRPr="009942FB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Кентау қаласы </w:t>
      </w:r>
      <w:r w:rsidRPr="00E450BD">
        <w:rPr>
          <w:rFonts w:ascii="Times New Roman" w:hAnsi="Times New Roman" w:cs="Times New Roman"/>
          <w:sz w:val="28"/>
          <w:szCs w:val="28"/>
          <w:lang w:val="kk-KZ"/>
        </w:rPr>
        <w:t>бойынша Мемлекеттік кірістер басқармасын</w:t>
      </w:r>
      <w:r>
        <w:rPr>
          <w:rFonts w:ascii="Times New Roman" w:hAnsi="Times New Roman" w:cs="Times New Roman"/>
          <w:sz w:val="28"/>
          <w:szCs w:val="28"/>
          <w:lang w:val="kk-KZ"/>
        </w:rPr>
        <w:t>ың бос тұрған "Б" корпусының мемлекеттік әкімшілік лауазымға жарияланған осы</w:t>
      </w:r>
      <w:r w:rsidRPr="009942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орган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9942FB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мемлекеттік қызметшілері арасындағы ішкі конкурсқа әңгімелесуге жіберілген  кандидаттың тізімі</w:t>
      </w: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1.Карибаева Макпал Куандыковна</w:t>
      </w: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36EB2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36EB2" w:rsidRPr="00FF367E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2019 жылдың 2</w:t>
      </w:r>
      <w:r w:rsidR="003652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3652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күні сағат 17-00-де Кентау қаласы, Логинов көшесі, № 40 мекен-жайда Кентау қаласы бойынша Мемлекеттік кірістер басқармасының ғимаратында өткізіледі. Анықтама үшін телефон 8(72536) 3-36-76;  3-27-89 </w:t>
      </w:r>
    </w:p>
    <w:p w:rsidR="00136EB2" w:rsidRPr="00E450BD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136EB2" w:rsidRPr="00E450BD" w:rsidRDefault="00136EB2" w:rsidP="00136EB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97F" w:rsidRDefault="008D697F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Default="0050294C"/>
    <w:p w:rsidR="0050294C" w:rsidRPr="00F716D8" w:rsidRDefault="0050294C">
      <w:pPr>
        <w:rPr>
          <w:lang w:val="en-US"/>
        </w:rPr>
      </w:pPr>
    </w:p>
    <w:sectPr w:rsidR="0050294C" w:rsidRPr="00F716D8" w:rsidSect="006B1F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84" w:rsidRDefault="00C64284" w:rsidP="006A3C72">
      <w:pPr>
        <w:spacing w:after="0" w:line="240" w:lineRule="auto"/>
      </w:pPr>
      <w:r>
        <w:separator/>
      </w:r>
    </w:p>
  </w:endnote>
  <w:endnote w:type="continuationSeparator" w:id="0">
    <w:p w:rsidR="00C64284" w:rsidRDefault="00C64284" w:rsidP="006A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84" w:rsidRDefault="00C64284" w:rsidP="006A3C72">
      <w:pPr>
        <w:spacing w:after="0" w:line="240" w:lineRule="auto"/>
      </w:pPr>
      <w:r>
        <w:separator/>
      </w:r>
    </w:p>
  </w:footnote>
  <w:footnote w:type="continuationSeparator" w:id="0">
    <w:p w:rsidR="00C64284" w:rsidRDefault="00C64284" w:rsidP="006A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72" w:rsidRDefault="006A3C7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A3C72" w:rsidRPr="006A3C72" w:rsidRDefault="006A3C7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25.12.2019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6EB2"/>
    <w:rsid w:val="00136EB2"/>
    <w:rsid w:val="003652CB"/>
    <w:rsid w:val="0050294C"/>
    <w:rsid w:val="005F7D28"/>
    <w:rsid w:val="006360FC"/>
    <w:rsid w:val="006A3C72"/>
    <w:rsid w:val="006B1F32"/>
    <w:rsid w:val="008D697F"/>
    <w:rsid w:val="00C64284"/>
    <w:rsid w:val="00DC5904"/>
    <w:rsid w:val="00F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9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A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C72"/>
  </w:style>
  <w:style w:type="paragraph" w:styleId="a6">
    <w:name w:val="footer"/>
    <w:basedOn w:val="a"/>
    <w:link w:val="a7"/>
    <w:uiPriority w:val="99"/>
    <w:semiHidden/>
    <w:unhideWhenUsed/>
    <w:rsid w:val="006A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zh_nurpeissova</dc:creator>
  <cp:lastModifiedBy>n_alimbetov</cp:lastModifiedBy>
  <cp:revision>2</cp:revision>
  <cp:lastPrinted>2019-12-24T09:21:00Z</cp:lastPrinted>
  <dcterms:created xsi:type="dcterms:W3CDTF">2019-12-25T12:34:00Z</dcterms:created>
  <dcterms:modified xsi:type="dcterms:W3CDTF">2019-12-25T12:34:00Z</dcterms:modified>
</cp:coreProperties>
</file>